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F3" w:rsidRPr="00175E4D" w:rsidRDefault="004D1332">
      <w:pPr>
        <w:spacing w:line="580" w:lineRule="exact"/>
        <w:rPr>
          <w:rFonts w:asciiTheme="minorEastAsia" w:hAnsiTheme="minorEastAsia"/>
          <w:sz w:val="32"/>
          <w:szCs w:val="32"/>
        </w:rPr>
      </w:pPr>
      <w:r w:rsidRPr="00175E4D">
        <w:rPr>
          <w:rFonts w:asciiTheme="minorEastAsia" w:hAnsiTheme="minorEastAsia"/>
          <w:sz w:val="32"/>
          <w:szCs w:val="32"/>
        </w:rPr>
        <w:t>附</w:t>
      </w:r>
      <w:r w:rsidRPr="00175E4D">
        <w:rPr>
          <w:rFonts w:asciiTheme="minorEastAsia" w:hAnsiTheme="minorEastAsia" w:hint="eastAsia"/>
          <w:sz w:val="32"/>
          <w:szCs w:val="32"/>
        </w:rPr>
        <w:t>件3-1</w:t>
      </w:r>
      <w:r w:rsidRPr="00175E4D">
        <w:rPr>
          <w:rFonts w:asciiTheme="minorEastAsia" w:hAnsiTheme="minorEastAsia"/>
          <w:sz w:val="32"/>
          <w:szCs w:val="32"/>
        </w:rPr>
        <w:t>：</w:t>
      </w:r>
    </w:p>
    <w:p w:rsidR="00770FF3" w:rsidRPr="00CB55A3" w:rsidRDefault="004D1332">
      <w:pPr>
        <w:spacing w:line="580" w:lineRule="exact"/>
        <w:jc w:val="center"/>
        <w:rPr>
          <w:rFonts w:asciiTheme="minorEastAsia" w:hAnsiTheme="minorEastAsia" w:cs="方正小标宋简体"/>
          <w:b/>
          <w:bCs/>
          <w:sz w:val="44"/>
          <w:szCs w:val="44"/>
        </w:rPr>
      </w:pPr>
      <w:r w:rsidRPr="00CB55A3">
        <w:rPr>
          <w:rFonts w:asciiTheme="minorEastAsia" w:hAnsiTheme="minorEastAsia" w:cs="方正小标宋简体" w:hint="eastAsia"/>
          <w:b/>
          <w:sz w:val="44"/>
          <w:szCs w:val="44"/>
        </w:rPr>
        <w:t>会展业发展引导资金申请表</w:t>
      </w:r>
    </w:p>
    <w:p w:rsidR="00770FF3" w:rsidRDefault="00770FF3"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749"/>
        <w:gridCol w:w="395"/>
        <w:gridCol w:w="1667"/>
        <w:gridCol w:w="264"/>
        <w:gridCol w:w="1084"/>
        <w:gridCol w:w="813"/>
        <w:gridCol w:w="2847"/>
        <w:gridCol w:w="15"/>
        <w:gridCol w:w="28"/>
      </w:tblGrid>
      <w:tr w:rsidR="00770FF3">
        <w:trPr>
          <w:trHeight w:val="585"/>
        </w:trPr>
        <w:tc>
          <w:tcPr>
            <w:tcW w:w="90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570"/>
        </w:trPr>
        <w:tc>
          <w:tcPr>
            <w:tcW w:w="2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  <w:r>
              <w:rPr>
                <w:rFonts w:ascii="Times New Roman" w:hAnsi="Times New Roman" w:hint="eastAsia"/>
              </w:rPr>
              <w:t>（盖章）</w:t>
            </w:r>
          </w:p>
        </w:tc>
        <w:tc>
          <w:tcPr>
            <w:tcW w:w="66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570"/>
        </w:trPr>
        <w:tc>
          <w:tcPr>
            <w:tcW w:w="2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展览或会议名称</w:t>
            </w:r>
          </w:p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（如申报多个项目，一并填写此表）</w:t>
            </w:r>
          </w:p>
        </w:tc>
        <w:tc>
          <w:tcPr>
            <w:tcW w:w="66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630"/>
        </w:trPr>
        <w:tc>
          <w:tcPr>
            <w:tcW w:w="2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630"/>
        </w:trPr>
        <w:tc>
          <w:tcPr>
            <w:tcW w:w="2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2020</w:t>
            </w:r>
            <w:r>
              <w:rPr>
                <w:rFonts w:ascii="Times New Roman" w:hAnsi="Times New Roman" w:hint="eastAsia"/>
              </w:rPr>
              <w:t>年企业入库所得税（万元）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2020</w:t>
            </w:r>
            <w:r>
              <w:rPr>
                <w:rFonts w:ascii="Times New Roman" w:hAnsi="Times New Roman" w:hint="eastAsia"/>
              </w:rPr>
              <w:t>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630"/>
        </w:trPr>
        <w:tc>
          <w:tcPr>
            <w:tcW w:w="2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2021</w:t>
            </w:r>
            <w:r>
              <w:rPr>
                <w:rFonts w:ascii="Times New Roman" w:hAnsi="Times New Roman" w:hint="eastAsia"/>
              </w:rPr>
              <w:t>年企业入库所得税（万元）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2021</w:t>
            </w:r>
            <w:r>
              <w:rPr>
                <w:rFonts w:ascii="Times New Roman" w:hAnsi="Times New Roman" w:hint="eastAsia"/>
              </w:rPr>
              <w:t>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630"/>
        </w:trPr>
        <w:tc>
          <w:tcPr>
            <w:tcW w:w="2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2022</w:t>
            </w:r>
            <w:r>
              <w:rPr>
                <w:rFonts w:ascii="Times New Roman" w:hAnsi="Times New Roman" w:hint="eastAsia"/>
              </w:rPr>
              <w:t>年企业入库所得税（万元）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2022</w:t>
            </w:r>
            <w:r>
              <w:rPr>
                <w:rFonts w:ascii="Times New Roman" w:hAnsi="Times New Roman" w:hint="eastAsia"/>
              </w:rPr>
              <w:t>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510"/>
        </w:trPr>
        <w:tc>
          <w:tcPr>
            <w:tcW w:w="907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450"/>
        </w:trPr>
        <w:tc>
          <w:tcPr>
            <w:tcW w:w="1258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第一条</w:t>
            </w:r>
            <w:proofErr w:type="gramStart"/>
            <w:r>
              <w:rPr>
                <w:rFonts w:ascii="Times New Roman" w:hAnsi="Times New Roman" w:hint="eastAsia"/>
              </w:rPr>
              <w:t>鼓励主办</w:t>
            </w:r>
            <w:proofErr w:type="gramEnd"/>
            <w:r>
              <w:rPr>
                <w:rFonts w:ascii="Times New Roman" w:hAnsi="Times New Roman" w:hint="eastAsia"/>
              </w:rPr>
              <w:t>方落户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第二条</w:t>
            </w:r>
            <w:proofErr w:type="gramStart"/>
            <w:r>
              <w:rPr>
                <w:rFonts w:ascii="Times New Roman" w:hAnsi="Times New Roman" w:hint="eastAsia"/>
              </w:rPr>
              <w:t>鼓励主办</w:t>
            </w:r>
            <w:proofErr w:type="gramEnd"/>
            <w:r>
              <w:rPr>
                <w:rFonts w:ascii="Times New Roman" w:hAnsi="Times New Roman" w:hint="eastAsia"/>
              </w:rPr>
              <w:t>方做大做强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450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ind w:firstLine="4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第三条展览支持</w:t>
            </w:r>
          </w:p>
          <w:p w:rsidR="00770FF3" w:rsidRDefault="004D1332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活力</w:t>
            </w:r>
            <w:proofErr w:type="gramStart"/>
            <w:r>
              <w:rPr>
                <w:rFonts w:ascii="Times New Roman" w:hAnsi="Times New Roman" w:hint="eastAsia"/>
              </w:rPr>
              <w:t>提升类展</w:t>
            </w:r>
            <w:proofErr w:type="gramEnd"/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产业促进类展</w:t>
            </w:r>
          </w:p>
          <w:p w:rsidR="00770FF3" w:rsidRDefault="004D1332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品牌影响力展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国际展览认证项目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147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第四条会议支持</w:t>
            </w:r>
          </w:p>
          <w:p w:rsidR="00770FF3" w:rsidRDefault="004D1332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品牌会议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产业促进会议</w:t>
            </w:r>
          </w:p>
          <w:p w:rsidR="00770FF3" w:rsidRDefault="004D1332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proofErr w:type="gramStart"/>
            <w:r>
              <w:rPr>
                <w:rFonts w:ascii="Times New Roman" w:hAnsi="Times New Roman" w:hint="eastAsia"/>
              </w:rPr>
              <w:t>规模型会议</w:t>
            </w:r>
            <w:proofErr w:type="gramEnd"/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（国际大会及会议协会）认证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450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ind w:firstLineChars="200" w:firstLine="48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第五条会展产业创新支持</w:t>
            </w:r>
          </w:p>
          <w:p w:rsidR="00770FF3" w:rsidRDefault="004D1332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支持载体办展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支持</w:t>
            </w:r>
            <w:r w:rsidR="00175E4D">
              <w:rPr>
                <w:rFonts w:ascii="Times New Roman" w:hAnsi="Times New Roman" w:hint="eastAsia"/>
              </w:rPr>
              <w:t>策展型办公</w:t>
            </w:r>
          </w:p>
          <w:p w:rsidR="00175E4D" w:rsidRDefault="00175E4D" w:rsidP="00175E4D">
            <w:pPr>
              <w:pStyle w:val="a8"/>
              <w:widowControl/>
              <w:spacing w:line="23" w:lineRule="atLeast"/>
              <w:ind w:firstLineChars="200" w:firstLine="48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支持</w:t>
            </w:r>
            <w:r>
              <w:rPr>
                <w:rFonts w:ascii="Times New Roman" w:hAnsi="Times New Roman" w:hint="eastAsia"/>
              </w:rPr>
              <w:t>会展创新</w:t>
            </w:r>
            <w:bookmarkStart w:id="0" w:name="_GoBack"/>
            <w:bookmarkEnd w:id="0"/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615"/>
        </w:trPr>
        <w:tc>
          <w:tcPr>
            <w:tcW w:w="2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项目联系人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left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eastAsia="微软雅黑" w:hAnsi="Times New Roman"/>
              </w:rPr>
              <w:t xml:space="preserve">  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600"/>
        </w:trPr>
        <w:tc>
          <w:tcPr>
            <w:tcW w:w="2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eastAsia="微软雅黑" w:hAnsi="Times New Roman"/>
              </w:rPr>
              <w:t xml:space="preserve">   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left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770FF3">
            <w:pPr>
              <w:widowControl/>
              <w:spacing w:line="23" w:lineRule="atLeas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70FF3">
        <w:trPr>
          <w:trHeight w:val="450"/>
        </w:trPr>
        <w:tc>
          <w:tcPr>
            <w:tcW w:w="541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pStyle w:val="a8"/>
              <w:widowControl/>
              <w:spacing w:line="23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申请</w:t>
            </w:r>
            <w:r>
              <w:rPr>
                <w:rFonts w:ascii="Times New Roman" w:hAnsi="Times New Roman" w:hint="eastAsia"/>
              </w:rPr>
              <w:t>奖补</w:t>
            </w:r>
            <w:r>
              <w:rPr>
                <w:rFonts w:ascii="Times New Roman" w:hAnsi="Times New Roman"/>
              </w:rPr>
              <w:t>金额</w:t>
            </w:r>
            <w:proofErr w:type="gramEnd"/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0FF3" w:rsidRDefault="004D1332">
            <w:pPr>
              <w:widowControl/>
              <w:spacing w:line="23" w:lineRule="atLeast"/>
              <w:jc w:val="left"/>
              <w:rPr>
                <w:rFonts w:ascii="Times New Roman" w:eastAsia="微软雅黑" w:hAnsi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其中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xx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项目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万元，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项目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万元，申请多个项目需要列明每项金额。</w:t>
            </w:r>
          </w:p>
        </w:tc>
      </w:tr>
      <w:tr w:rsidR="00770FF3">
        <w:trPr>
          <w:trHeight w:val="2085"/>
        </w:trPr>
        <w:tc>
          <w:tcPr>
            <w:tcW w:w="912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0FF3" w:rsidRDefault="004D1332">
            <w:pPr>
              <w:pStyle w:val="a8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  <w:p w:rsidR="00770FF3" w:rsidRDefault="004D1332">
            <w:pPr>
              <w:pStyle w:val="a8"/>
              <w:widowControl/>
              <w:spacing w:line="23" w:lineRule="atLeast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本单位郑重承诺：</w:t>
            </w:r>
          </w:p>
          <w:p w:rsidR="00770FF3" w:rsidRDefault="004D1332">
            <w:pPr>
              <w:pStyle w:val="a8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 w:hint="eastAsia"/>
                <w:lang w:eastAsia="zh-Hans"/>
              </w:rPr>
              <w:t>1</w:t>
            </w:r>
            <w:r>
              <w:rPr>
                <w:rFonts w:ascii="Times New Roman" w:hAnsi="Times New Roman" w:hint="eastAsia"/>
                <w:lang w:eastAsia="zh-Hans"/>
              </w:rPr>
              <w:t>、近三年信用状况良好，无严重失信行为。</w:t>
            </w:r>
          </w:p>
          <w:p w:rsidR="00770FF3" w:rsidRDefault="004D1332">
            <w:pPr>
              <w:pStyle w:val="a8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 w:hint="eastAsia"/>
                <w:lang w:eastAsia="zh-Hans"/>
              </w:rPr>
              <w:t>2</w:t>
            </w:r>
            <w:r>
              <w:rPr>
                <w:rFonts w:ascii="Times New Roman" w:hAnsi="Times New Roman" w:hint="eastAsia"/>
                <w:lang w:eastAsia="zh-Hans"/>
              </w:rPr>
              <w:t>、申报的所有材料均依据相关项目申报要求，据实提供。</w:t>
            </w:r>
          </w:p>
          <w:p w:rsidR="00770FF3" w:rsidRDefault="004D1332">
            <w:pPr>
              <w:pStyle w:val="a8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/>
                <w:lang w:eastAsia="zh-Hans"/>
              </w:rPr>
              <w:t>3</w:t>
            </w:r>
            <w:r>
              <w:rPr>
                <w:rFonts w:ascii="Times New Roman" w:hAnsi="Times New Roman"/>
                <w:lang w:eastAsia="zh-Hans"/>
              </w:rPr>
              <w:t>、</w:t>
            </w:r>
            <w:r>
              <w:rPr>
                <w:rFonts w:ascii="Times New Roman" w:hAnsi="Times New Roman" w:hint="eastAsia"/>
                <w:lang w:eastAsia="zh-Hans"/>
              </w:rPr>
              <w:t>自觉接受并积极配合财政（审计）、</w:t>
            </w:r>
            <w:r>
              <w:rPr>
                <w:rFonts w:ascii="Times New Roman" w:hAnsi="Times New Roman" w:hint="eastAsia"/>
              </w:rPr>
              <w:t>商务</w:t>
            </w:r>
            <w:r>
              <w:rPr>
                <w:rFonts w:ascii="Times New Roman" w:hAnsi="Times New Roman" w:hint="eastAsia"/>
                <w:lang w:eastAsia="zh-Hans"/>
              </w:rPr>
              <w:t>、纪检等部门的监督检查。</w:t>
            </w:r>
          </w:p>
          <w:p w:rsidR="00770FF3" w:rsidRDefault="004D1332">
            <w:pPr>
              <w:pStyle w:val="a8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 w:hint="eastAsia"/>
                <w:lang w:eastAsia="zh-Hans"/>
              </w:rPr>
              <w:t>4</w:t>
            </w:r>
            <w:r>
              <w:rPr>
                <w:rFonts w:ascii="Times New Roman" w:hAnsi="Times New Roman" w:hint="eastAsia"/>
                <w:lang w:eastAsia="zh-Hans"/>
              </w:rPr>
              <w:t>、如违背以上承诺，愿意承担相关责任，本单位</w:t>
            </w:r>
            <w:r>
              <w:rPr>
                <w:rFonts w:ascii="Times New Roman" w:hAnsi="Times New Roman" w:hint="eastAsia"/>
                <w:lang w:eastAsia="zh-Hans"/>
              </w:rPr>
              <w:t>3</w:t>
            </w:r>
            <w:r>
              <w:rPr>
                <w:rFonts w:ascii="Times New Roman" w:hAnsi="Times New Roman" w:hint="eastAsia"/>
                <w:lang w:eastAsia="zh-Hans"/>
              </w:rPr>
              <w:t>年内不得申报专项资金，同意有关主管部门将相关失信信息记入社会法人失信记录，并退还相关补贴资金。</w:t>
            </w:r>
          </w:p>
          <w:p w:rsidR="00770FF3" w:rsidRDefault="00770FF3">
            <w:pPr>
              <w:pStyle w:val="a8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 w:rsidR="00770FF3" w:rsidRDefault="004D1332">
            <w:pPr>
              <w:pStyle w:val="a8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Hans"/>
              </w:rPr>
              <w:t>项目申报责任人（签名）</w:t>
            </w:r>
            <w:r>
              <w:rPr>
                <w:rFonts w:ascii="Times New Roman" w:hAnsi="Times New Roman" w:hint="eastAsia"/>
                <w:lang w:eastAsia="zh-Hans"/>
              </w:rPr>
              <w:t> </w:t>
            </w:r>
            <w:r>
              <w:rPr>
                <w:rFonts w:ascii="Times New Roman" w:hAnsi="Times New Roman" w:hint="eastAsia"/>
              </w:rPr>
              <w:t>：</w:t>
            </w:r>
          </w:p>
          <w:p w:rsidR="00770FF3" w:rsidRDefault="00770FF3">
            <w:pPr>
              <w:pStyle w:val="a8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 w:rsidR="00770FF3" w:rsidRDefault="004D1332">
            <w:pPr>
              <w:pStyle w:val="a8"/>
              <w:widowControl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lang w:eastAsia="zh-Hans"/>
              </w:rPr>
              <w:t>单位负责人（签名）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  <w:lang w:eastAsia="zh-Hans"/>
              </w:rPr>
              <w:t>                     </w:t>
            </w:r>
            <w:r>
              <w:rPr>
                <w:rFonts w:ascii="Times New Roman" w:eastAsia="微软雅黑" w:hAnsi="Times New Roman"/>
              </w:rPr>
              <w:t>          </w:t>
            </w:r>
            <w:r>
              <w:rPr>
                <w:rFonts w:ascii="Times New Roman" w:hAnsi="Times New Roman"/>
              </w:rPr>
              <w:t>单位盖章：</w:t>
            </w:r>
          </w:p>
          <w:p w:rsidR="00770FF3" w:rsidRDefault="00770FF3">
            <w:pPr>
              <w:pStyle w:val="a8"/>
              <w:widowControl/>
              <w:spacing w:line="23" w:lineRule="atLeast"/>
              <w:ind w:firstLine="105"/>
              <w:rPr>
                <w:rFonts w:ascii="Times New Roman" w:eastAsia="微软雅黑" w:hAnsi="Times New Roman"/>
                <w:sz w:val="32"/>
                <w:szCs w:val="32"/>
              </w:rPr>
            </w:pPr>
          </w:p>
          <w:p w:rsidR="00770FF3" w:rsidRDefault="004D1332">
            <w:pPr>
              <w:pStyle w:val="a8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</w:tr>
    </w:tbl>
    <w:p w:rsidR="00770FF3" w:rsidRDefault="00770FF3">
      <w:pPr>
        <w:spacing w:line="580" w:lineRule="exact"/>
        <w:rPr>
          <w:rFonts w:ascii="Times New Roman" w:eastAsia="仿宋_GB2312" w:hAnsi="Times New Roman"/>
          <w:sz w:val="32"/>
          <w:szCs w:val="32"/>
        </w:rPr>
        <w:sectPr w:rsidR="00770FF3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70FF3" w:rsidRDefault="004D133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3-2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70FF3" w:rsidRPr="00CB55A3" w:rsidRDefault="004D1332">
      <w:pPr>
        <w:spacing w:line="580" w:lineRule="exact"/>
        <w:jc w:val="center"/>
        <w:rPr>
          <w:rFonts w:asciiTheme="minorEastAsia" w:hAnsiTheme="minorEastAsia" w:cs="方正小标宋简体"/>
          <w:b/>
          <w:sz w:val="44"/>
          <w:szCs w:val="44"/>
        </w:rPr>
      </w:pPr>
      <w:r w:rsidRPr="00CB55A3">
        <w:rPr>
          <w:rFonts w:asciiTheme="minorEastAsia" w:hAnsiTheme="minorEastAsia" w:cs="方正小标宋简体" w:hint="eastAsia"/>
          <w:b/>
          <w:sz w:val="44"/>
          <w:szCs w:val="44"/>
        </w:rPr>
        <w:t>项目申报报告</w:t>
      </w:r>
    </w:p>
    <w:p w:rsidR="00770FF3" w:rsidRDefault="00770FF3">
      <w:pPr>
        <w:spacing w:line="5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70FF3" w:rsidRDefault="004D133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一、企业基本情况</w:t>
      </w:r>
    </w:p>
    <w:p w:rsidR="00770FF3" w:rsidRDefault="004D133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包括但不限于企业主营业务、主营收入、业务发展情况、下一步发展规划等</w:t>
      </w:r>
    </w:p>
    <w:p w:rsidR="00770FF3" w:rsidRDefault="004D133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二、申报项目介绍</w:t>
      </w:r>
    </w:p>
    <w:p w:rsidR="00770FF3" w:rsidRDefault="004D133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根据实际申请项目要求分条目撰写</w:t>
      </w:r>
    </w:p>
    <w:p w:rsidR="00770FF3" w:rsidRDefault="00770FF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70FF3" w:rsidRDefault="00770FF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70FF3" w:rsidRDefault="00770FF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70FF3" w:rsidRDefault="00770FF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70FF3">
      <w:footerReference w:type="default" r:id="rId8"/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6C" w:rsidRDefault="0029266C">
      <w:r>
        <w:separator/>
      </w:r>
    </w:p>
  </w:endnote>
  <w:endnote w:type="continuationSeparator" w:id="0">
    <w:p w:rsidR="0029266C" w:rsidRDefault="002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F3" w:rsidRDefault="004D133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0FF3" w:rsidRDefault="004D1332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 w:rsidR="00175E4D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4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19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" filled="f" stroked="f" strokeweight=".5pt">
              <v:textbox inset="0,0,0,0">
                <w:txbxContent>
                  <w:p w:rsidR="00770FF3" w:rsidRDefault="004D1332">
                    <w:pPr>
                      <w:pStyle w:val="a6"/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 w:rsidR="00175E4D">
                      <w:rPr>
                        <w:rFonts w:ascii="Times New Roman" w:hAnsi="Times New Roman" w:cs="Times New Roman"/>
                        <w:noProof/>
                        <w:sz w:val="32"/>
                        <w:szCs w:val="4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F3" w:rsidRDefault="004D133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0FF3" w:rsidRDefault="004D1332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75E4D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70FF3" w:rsidRDefault="004D1332">
                    <w:pPr>
                      <w:pStyle w:val="a6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175E4D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6C" w:rsidRDefault="0029266C">
      <w:r>
        <w:separator/>
      </w:r>
    </w:p>
  </w:footnote>
  <w:footnote w:type="continuationSeparator" w:id="0">
    <w:p w:rsidR="0029266C" w:rsidRDefault="0029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YzhmZjcyMGNkYzllNjVhZWEzNzQ3Y2M0NWJkMWUifQ=="/>
  </w:docVars>
  <w:rsids>
    <w:rsidRoot w:val="003C68B1"/>
    <w:rsid w:val="00175E4D"/>
    <w:rsid w:val="0029266C"/>
    <w:rsid w:val="003201C9"/>
    <w:rsid w:val="00353663"/>
    <w:rsid w:val="003C68B1"/>
    <w:rsid w:val="0049017F"/>
    <w:rsid w:val="004D1332"/>
    <w:rsid w:val="00770FF3"/>
    <w:rsid w:val="00802951"/>
    <w:rsid w:val="008976C1"/>
    <w:rsid w:val="009651A4"/>
    <w:rsid w:val="00BF1806"/>
    <w:rsid w:val="00CB55A3"/>
    <w:rsid w:val="00D648A9"/>
    <w:rsid w:val="00E93D60"/>
    <w:rsid w:val="016025FC"/>
    <w:rsid w:val="01CC1A40"/>
    <w:rsid w:val="03914CEF"/>
    <w:rsid w:val="046D35AD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D985A9F"/>
    <w:rsid w:val="0E1B17A7"/>
    <w:rsid w:val="0EF32659"/>
    <w:rsid w:val="0F44568E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A2975D8"/>
    <w:rsid w:val="1B450219"/>
    <w:rsid w:val="1CF16128"/>
    <w:rsid w:val="1E2F7187"/>
    <w:rsid w:val="2130749E"/>
    <w:rsid w:val="2186076B"/>
    <w:rsid w:val="227E248B"/>
    <w:rsid w:val="22D24584"/>
    <w:rsid w:val="24E30CCB"/>
    <w:rsid w:val="257F27A2"/>
    <w:rsid w:val="25FC0808"/>
    <w:rsid w:val="26B50445"/>
    <w:rsid w:val="270A14AA"/>
    <w:rsid w:val="31F462C5"/>
    <w:rsid w:val="33C10429"/>
    <w:rsid w:val="3564053A"/>
    <w:rsid w:val="359D33B0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404D4928"/>
    <w:rsid w:val="40AC5DEC"/>
    <w:rsid w:val="42114C71"/>
    <w:rsid w:val="446612A5"/>
    <w:rsid w:val="45261774"/>
    <w:rsid w:val="470110D3"/>
    <w:rsid w:val="4803505C"/>
    <w:rsid w:val="4901159C"/>
    <w:rsid w:val="494D47E1"/>
    <w:rsid w:val="4B7047B7"/>
    <w:rsid w:val="4E550239"/>
    <w:rsid w:val="4F766114"/>
    <w:rsid w:val="5050672B"/>
    <w:rsid w:val="511300BE"/>
    <w:rsid w:val="52291B63"/>
    <w:rsid w:val="5283528F"/>
    <w:rsid w:val="540C7047"/>
    <w:rsid w:val="56260894"/>
    <w:rsid w:val="57775C7F"/>
    <w:rsid w:val="58806271"/>
    <w:rsid w:val="5A3A490E"/>
    <w:rsid w:val="5B1A029B"/>
    <w:rsid w:val="5B644A23"/>
    <w:rsid w:val="5B8027F4"/>
    <w:rsid w:val="5C2869E8"/>
    <w:rsid w:val="5CA00C74"/>
    <w:rsid w:val="5CD25DD0"/>
    <w:rsid w:val="5DB64D0E"/>
    <w:rsid w:val="5EA762EA"/>
    <w:rsid w:val="5FEF7F48"/>
    <w:rsid w:val="62C21944"/>
    <w:rsid w:val="63624ED5"/>
    <w:rsid w:val="6507079E"/>
    <w:rsid w:val="650B637D"/>
    <w:rsid w:val="68B166E3"/>
    <w:rsid w:val="6A696B49"/>
    <w:rsid w:val="6ACE4BFE"/>
    <w:rsid w:val="6BE96192"/>
    <w:rsid w:val="6CAB51F7"/>
    <w:rsid w:val="6EBE3907"/>
    <w:rsid w:val="715D5C0A"/>
    <w:rsid w:val="719C5A56"/>
    <w:rsid w:val="72F01BB6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B155B6-0EFA-45C4-9667-A281CA2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character" w:styleId="a9">
    <w:name w:val="Hyperlink"/>
    <w:qFormat/>
    <w:rPr>
      <w:color w:val="337AB7"/>
      <w:u w:val="non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lfd</dc:creator>
  <cp:lastModifiedBy>Helen Hu</cp:lastModifiedBy>
  <cp:revision>4</cp:revision>
  <cp:lastPrinted>2023-06-29T01:24:00Z</cp:lastPrinted>
  <dcterms:created xsi:type="dcterms:W3CDTF">2023-07-28T08:29:00Z</dcterms:created>
  <dcterms:modified xsi:type="dcterms:W3CDTF">2023-07-31T03:35:00Z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060E6256B86A49DE939743603E5B5AB9_13</vt:lpwstr>
  </property>
</Properties>
</file>