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534D" w14:textId="77777777" w:rsidR="00CE7EDF" w:rsidRDefault="007E59E2">
      <w:pPr>
        <w:spacing w:line="580" w:lineRule="exac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p w14:paraId="15B679CE" w14:textId="77777777" w:rsidR="00CE7EDF" w:rsidRDefault="007E59E2">
      <w:pPr>
        <w:spacing w:beforeLines="100" w:before="312" w:afterLines="100" w:after="312" w:line="56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企业简介参考模板</w:t>
      </w:r>
    </w:p>
    <w:p w14:paraId="146B9C98" w14:textId="77777777" w:rsidR="00CE7EDF" w:rsidRDefault="007E59E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（整体篇幅不超过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字）</w:t>
      </w:r>
    </w:p>
    <w:p w14:paraId="7F633501" w14:textId="77777777" w:rsidR="00CE7EDF" w:rsidRDefault="00CE7ED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1BF553A3" w14:textId="77777777" w:rsidR="00CE7EDF" w:rsidRDefault="007E59E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一、基本情况</w:t>
      </w:r>
    </w:p>
    <w:p w14:paraId="2D9659D3" w14:textId="77777777" w:rsidR="00CE7EDF" w:rsidRDefault="007E59E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包括成立时间、主营业务等</w:t>
      </w:r>
    </w:p>
    <w:p w14:paraId="7C00C3AC" w14:textId="77777777" w:rsidR="00CE7EDF" w:rsidRDefault="00CE7ED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445F9D63" w14:textId="77777777" w:rsidR="00CE7EDF" w:rsidRDefault="007E59E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</w:t>
      </w:r>
      <w:r>
        <w:rPr>
          <w:rFonts w:ascii="Times New Roman" w:eastAsia="黑体" w:hAnsi="黑体" w:cs="Times New Roman" w:hint="eastAsia"/>
          <w:sz w:val="32"/>
          <w:szCs w:val="32"/>
        </w:rPr>
        <w:t>对外合作需求</w:t>
      </w:r>
    </w:p>
    <w:p w14:paraId="2325BB34" w14:textId="77777777" w:rsidR="00CE7EDF" w:rsidRDefault="007E59E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技术合作、人才合作等</w:t>
      </w:r>
    </w:p>
    <w:p w14:paraId="798B845E" w14:textId="77777777" w:rsidR="00CE7EDF" w:rsidRDefault="00CE7ED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7861F91D" w14:textId="77777777" w:rsidR="00CE7EDF" w:rsidRDefault="00CE7EDF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19ECE2F" w14:textId="77777777" w:rsidR="00CE7EDF" w:rsidRDefault="007E59E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对接人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2458DCA2" w14:textId="77777777" w:rsidR="00CE7EDF" w:rsidRDefault="007E59E2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联系方式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14:paraId="0014FA7D" w14:textId="77777777" w:rsidR="00CE7EDF" w:rsidRDefault="00CE7ED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E7EDF">
      <w:footerReference w:type="default" r:id="rId8"/>
      <w:pgSz w:w="11906" w:h="16838"/>
      <w:pgMar w:top="1440" w:right="1984" w:bottom="1587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AFFE" w14:textId="77777777" w:rsidR="00AF128A" w:rsidRDefault="00AF128A">
      <w:r>
        <w:separator/>
      </w:r>
    </w:p>
  </w:endnote>
  <w:endnote w:type="continuationSeparator" w:id="0">
    <w:p w14:paraId="019BA1DD" w14:textId="77777777" w:rsidR="00AF128A" w:rsidRDefault="00AF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0390" w14:textId="77777777" w:rsidR="00CE7EDF" w:rsidRDefault="007E59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04C45" wp14:editId="752AC6D5">
              <wp:simplePos x="0" y="0"/>
              <wp:positionH relativeFrom="margin">
                <wp:posOffset>2555875</wp:posOffset>
              </wp:positionH>
              <wp:positionV relativeFrom="paragraph">
                <wp:posOffset>-431165</wp:posOffset>
              </wp:positionV>
              <wp:extent cx="832485" cy="2216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485" cy="221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ADC6F" w14:textId="77777777" w:rsidR="00CE7EDF" w:rsidRDefault="007E59E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04C4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1.25pt;margin-top:-33.95pt;width:65.55pt;height:17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" filled="f" stroked="f" strokeweight=".5pt">
              <v:textbox inset="0,0,0,0">
                <w:txbxContent>
                  <w:p w14:paraId="051ADC6F" w14:textId="77777777" w:rsidR="00CE7EDF" w:rsidRDefault="007E59E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BE91" w14:textId="77777777" w:rsidR="00AF128A" w:rsidRDefault="00AF128A">
      <w:r>
        <w:separator/>
      </w:r>
    </w:p>
  </w:footnote>
  <w:footnote w:type="continuationSeparator" w:id="0">
    <w:p w14:paraId="5B3C7B47" w14:textId="77777777" w:rsidR="00AF128A" w:rsidRDefault="00AF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005C"/>
    <w:multiLevelType w:val="singleLevel"/>
    <w:tmpl w:val="236D005C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zNDNmNWZmNmU0MzlkODA4Y2JlYmZjYmM0NmRlODQifQ=="/>
  </w:docVars>
  <w:rsids>
    <w:rsidRoot w:val="3D727315"/>
    <w:rsid w:val="00314E7D"/>
    <w:rsid w:val="007E59E2"/>
    <w:rsid w:val="00AF128A"/>
    <w:rsid w:val="00CE7EDF"/>
    <w:rsid w:val="00F55322"/>
    <w:rsid w:val="01BF427A"/>
    <w:rsid w:val="05ED40F7"/>
    <w:rsid w:val="075A785D"/>
    <w:rsid w:val="09A44B73"/>
    <w:rsid w:val="10717D74"/>
    <w:rsid w:val="116D1B53"/>
    <w:rsid w:val="129B4CA3"/>
    <w:rsid w:val="1DA52B60"/>
    <w:rsid w:val="288E05BF"/>
    <w:rsid w:val="2D834DF9"/>
    <w:rsid w:val="355020D2"/>
    <w:rsid w:val="38E3083D"/>
    <w:rsid w:val="3D727315"/>
    <w:rsid w:val="46AE05A3"/>
    <w:rsid w:val="46F73B01"/>
    <w:rsid w:val="599D2AFE"/>
    <w:rsid w:val="5AB57C6C"/>
    <w:rsid w:val="5F3C7F8D"/>
    <w:rsid w:val="680A2A4E"/>
    <w:rsid w:val="69A0103A"/>
    <w:rsid w:val="7B87380C"/>
    <w:rsid w:val="7F30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72C92"/>
  <w15:docId w15:val="{F58FBFD7-CE45-42F9-9371-528237C7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花花</dc:creator>
  <cp:lastModifiedBy>企业发展服务中心-高雅</cp:lastModifiedBy>
  <cp:revision>3</cp:revision>
  <cp:lastPrinted>2023-12-06T06:45:00Z</cp:lastPrinted>
  <dcterms:created xsi:type="dcterms:W3CDTF">2023-01-03T02:35:00Z</dcterms:created>
  <dcterms:modified xsi:type="dcterms:W3CDTF">2023-12-07T03:22:00Z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D5699043EA3748A5AE7A10C4314BDFD8</vt:lpwstr>
  </property>
</Properties>
</file>