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3" w:rsidRPr="00A51F23" w:rsidRDefault="00A51F23" w:rsidP="001F581F">
      <w:pPr>
        <w:spacing w:line="600" w:lineRule="exac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附件</w:t>
      </w:r>
      <w:r w:rsidR="00CA0575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4</w:t>
      </w:r>
      <w:bookmarkStart w:id="0" w:name="_GoBack"/>
      <w:bookmarkEnd w:id="0"/>
    </w:p>
    <w:p w:rsidR="00A16B29" w:rsidRDefault="00A16B29" w:rsidP="001F581F">
      <w:pPr>
        <w:widowControl/>
        <w:jc w:val="center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</w:p>
    <w:p w:rsidR="00DD359A" w:rsidRDefault="00DD359A" w:rsidP="001F581F">
      <w:pPr>
        <w:widowControl/>
        <w:jc w:val="center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</w:p>
    <w:p w:rsidR="00DD359A" w:rsidRDefault="00DD359A" w:rsidP="001F581F">
      <w:pPr>
        <w:widowControl/>
        <w:jc w:val="center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</w:p>
    <w:p w:rsidR="00A51F23" w:rsidRPr="00A51F23" w:rsidRDefault="00A51F23" w:rsidP="001F581F">
      <w:pPr>
        <w:widowControl/>
        <w:jc w:val="center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44"/>
          <w:szCs w:val="44"/>
        </w:rPr>
        <w:t>江苏省留学回国人员创新创业项目申报表</w:t>
      </w:r>
    </w:p>
    <w:p w:rsidR="00A51F23" w:rsidRPr="00A51F23" w:rsidRDefault="00A51F23" w:rsidP="001F581F">
      <w:pPr>
        <w:widowControl/>
        <w:jc w:val="center"/>
        <w:rPr>
          <w:rFonts w:ascii="方正楷体_GBK" w:eastAsia="方正楷体_GBK" w:hAnsi="Times New Roman" w:cs="Times New Roman"/>
          <w:color w:val="000000" w:themeColor="text1"/>
          <w:sz w:val="44"/>
          <w:szCs w:val="44"/>
        </w:rPr>
      </w:pPr>
      <w:r w:rsidRPr="00A51F23">
        <w:rPr>
          <w:rFonts w:ascii="方正楷体_GBK" w:eastAsia="方正楷体_GBK" w:hAnsi="Times New Roman" w:cs="Times New Roman" w:hint="eastAsia"/>
          <w:color w:val="000000" w:themeColor="text1"/>
          <w:sz w:val="44"/>
          <w:szCs w:val="44"/>
        </w:rPr>
        <w:t>（创新类）</w:t>
      </w:r>
    </w:p>
    <w:p w:rsidR="00A51F23" w:rsidRPr="00A51F23" w:rsidRDefault="00A51F23" w:rsidP="001F581F">
      <w:pPr>
        <w:widowControl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pacing w:val="37"/>
          <w:kern w:val="0"/>
          <w:sz w:val="34"/>
          <w:szCs w:val="34"/>
        </w:rPr>
        <w:t>申请人姓</w:t>
      </w:r>
      <w:r w:rsidRPr="00A51F23">
        <w:rPr>
          <w:rFonts w:ascii="方正楷体_GBK" w:eastAsia="方正楷体_GBK" w:hAnsi="Times New Roman" w:cs="Times New Roman"/>
          <w:color w:val="000000" w:themeColor="text1"/>
          <w:spacing w:val="2"/>
          <w:kern w:val="0"/>
          <w:sz w:val="34"/>
          <w:szCs w:val="34"/>
        </w:rPr>
        <w:t>名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 w:hint="eastAsia"/>
          <w:color w:val="000000" w:themeColor="text1"/>
          <w:sz w:val="34"/>
          <w:szCs w:val="34"/>
        </w:rPr>
        <w:t>所在单位</w:t>
      </w: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 xml:space="preserve">名称（盖章） 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>所 在 地 区 市县（市、区）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 xml:space="preserve">单 位 地 址 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pacing w:val="10"/>
          <w:sz w:val="34"/>
          <w:szCs w:val="34"/>
        </w:rPr>
        <w:t>联  系  人</w:t>
      </w: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>电话</w:t>
      </w:r>
    </w:p>
    <w:p w:rsidR="00A51F23" w:rsidRPr="00A51F23" w:rsidRDefault="00A51F23" w:rsidP="001F581F">
      <w:pPr>
        <w:spacing w:line="600" w:lineRule="exact"/>
        <w:ind w:rightChars="-13" w:right="-27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>申 报 日 期 年月日</w:t>
      </w:r>
    </w:p>
    <w:p w:rsidR="00A51F23" w:rsidRPr="00A51F23" w:rsidRDefault="00A51F23" w:rsidP="001F581F">
      <w:pPr>
        <w:snapToGrid w:val="0"/>
        <w:spacing w:line="600" w:lineRule="exact"/>
        <w:jc w:val="center"/>
        <w:rPr>
          <w:rFonts w:ascii="Times New Roman" w:eastAsia="方正楷体简体" w:hAnsi="Times New Roman" w:cs="Times New Roman"/>
          <w:color w:val="000000" w:themeColor="text1"/>
          <w:sz w:val="34"/>
          <w:szCs w:val="34"/>
        </w:rPr>
      </w:pPr>
    </w:p>
    <w:p w:rsidR="00A51F23" w:rsidRDefault="00A51F23" w:rsidP="001F581F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DD359A" w:rsidRDefault="00DD359A" w:rsidP="001F581F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DD359A" w:rsidRPr="00A51F23" w:rsidRDefault="00DD359A" w:rsidP="001F581F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A51F23" w:rsidRPr="00A51F23" w:rsidRDefault="00A51F23" w:rsidP="00143623">
      <w:pPr>
        <w:snapToGrid w:val="0"/>
        <w:spacing w:beforeLines="160" w:before="384" w:line="600" w:lineRule="exact"/>
        <w:jc w:val="center"/>
        <w:rPr>
          <w:rFonts w:ascii="方正黑体_GBK" w:eastAsia="方正黑体_GBK" w:hAnsi="Times New Roman" w:cs="Times New Roman"/>
          <w:color w:val="000000" w:themeColor="text1"/>
          <w:sz w:val="34"/>
          <w:szCs w:val="34"/>
        </w:rPr>
      </w:pPr>
      <w:r w:rsidRPr="00A51F23">
        <w:rPr>
          <w:rFonts w:ascii="方正黑体_GBK" w:eastAsia="方正黑体_GBK" w:hAnsi="Times New Roman" w:cs="Times New Roman"/>
          <w:color w:val="000000" w:themeColor="text1"/>
          <w:sz w:val="34"/>
          <w:szCs w:val="34"/>
        </w:rPr>
        <w:t>江苏省</w:t>
      </w:r>
      <w:r w:rsidRPr="00A51F23">
        <w:rPr>
          <w:rFonts w:ascii="方正黑体_GBK" w:eastAsia="方正黑体_GBK" w:hAnsi="Times New Roman" w:cs="Times New Roman" w:hint="eastAsia"/>
          <w:color w:val="000000" w:themeColor="text1"/>
          <w:sz w:val="34"/>
          <w:szCs w:val="34"/>
        </w:rPr>
        <w:t>人力资源和社会保障厅</w:t>
      </w: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D359A" w:rsidRDefault="00DD359A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D359A" w:rsidRDefault="00DD359A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D359A" w:rsidRPr="00DD359A" w:rsidRDefault="00DD359A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autoSpaceDE w:val="0"/>
        <w:autoSpaceDN w:val="0"/>
        <w:adjustRightInd w:val="0"/>
        <w:spacing w:before="120" w:after="120"/>
        <w:jc w:val="center"/>
        <w:rPr>
          <w:rFonts w:ascii="方正黑体_GBK" w:eastAsia="方正黑体_GBK" w:hAnsi="Times New Roman" w:cs="Times New Roman"/>
          <w:bCs/>
          <w:color w:val="000000" w:themeColor="text1"/>
          <w:sz w:val="44"/>
          <w:szCs w:val="44"/>
          <w:lang w:val="zh-CN"/>
        </w:rPr>
      </w:pPr>
      <w:r w:rsidRPr="00A51F23">
        <w:rPr>
          <w:rFonts w:ascii="方正黑体_GBK" w:eastAsia="方正黑体_GBK" w:hAnsi="Times New Roman" w:cs="Times New Roman" w:hint="eastAsia"/>
          <w:bCs/>
          <w:color w:val="000000" w:themeColor="text1"/>
          <w:sz w:val="44"/>
          <w:szCs w:val="44"/>
          <w:lang w:val="zh-CN"/>
        </w:rPr>
        <w:t>填 表 须 知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1.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本表</w:t>
      </w: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适合江苏省留学回国人员创新类项目填写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2.</w:t>
      </w: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申报表中有关栏目需选择填写的，请在相应的“□”内打“√”。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3.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对表中的有关栏目，分别由组织或个人如实、认真填写。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4.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表内项目本人没有的，一律置空。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5.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申请人填写本表一式</w:t>
      </w: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三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份，</w:t>
      </w:r>
      <w:r w:rsidRPr="00A51F23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  <w:lang w:val="zh-CN"/>
        </w:rPr>
        <w:t>与其他材料装订成册</w:t>
      </w:r>
      <w:r w:rsidRPr="00A51F23">
        <w:rPr>
          <w:rFonts w:ascii="Times New Roman" w:eastAsia="方正楷体_GBK" w:hAnsi="Times New Roman" w:cs="Times New Roman"/>
          <w:color w:val="000000" w:themeColor="text1"/>
          <w:sz w:val="32"/>
          <w:szCs w:val="32"/>
          <w:lang w:val="zh-CN"/>
        </w:rPr>
        <w:t>。</w:t>
      </w: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  <w:r w:rsidRPr="00A51F23"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  <w:br w:type="page"/>
      </w:r>
    </w:p>
    <w:p w:rsidR="00A51F23" w:rsidRPr="00A51F23" w:rsidRDefault="00A51F23" w:rsidP="001F581F">
      <w:pPr>
        <w:autoSpaceDE w:val="0"/>
        <w:autoSpaceDN w:val="0"/>
        <w:adjustRightInd w:val="0"/>
        <w:ind w:firstLineChars="200" w:firstLine="640"/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  <w:lang w:val="zh-CN"/>
        </w:rPr>
        <w:lastRenderedPageBreak/>
        <w:t>一、申报人基本情况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26"/>
        <w:gridCol w:w="310"/>
        <w:gridCol w:w="423"/>
        <w:gridCol w:w="944"/>
        <w:gridCol w:w="590"/>
        <w:gridCol w:w="427"/>
        <w:gridCol w:w="20"/>
        <w:gridCol w:w="1198"/>
        <w:gridCol w:w="513"/>
        <w:gridCol w:w="252"/>
        <w:gridCol w:w="822"/>
        <w:gridCol w:w="246"/>
        <w:gridCol w:w="1285"/>
      </w:tblGrid>
      <w:tr w:rsidR="00A51F23" w:rsidRPr="00A51F23" w:rsidTr="00A51F23">
        <w:trPr>
          <w:cantSplit/>
          <w:trHeight w:hRule="exact" w:val="482"/>
          <w:jc w:val="center"/>
        </w:trPr>
        <w:tc>
          <w:tcPr>
            <w:tcW w:w="889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姓  名</w:t>
            </w:r>
          </w:p>
        </w:tc>
        <w:tc>
          <w:tcPr>
            <w:tcW w:w="1659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性  别</w:t>
            </w:r>
          </w:p>
        </w:tc>
        <w:tc>
          <w:tcPr>
            <w:tcW w:w="590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出生</w:t>
            </w: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照片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889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  历</w:t>
            </w:r>
          </w:p>
        </w:tc>
        <w:tc>
          <w:tcPr>
            <w:tcW w:w="1659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  位</w:t>
            </w:r>
          </w:p>
        </w:tc>
        <w:tc>
          <w:tcPr>
            <w:tcW w:w="590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专   业</w:t>
            </w:r>
          </w:p>
        </w:tc>
        <w:tc>
          <w:tcPr>
            <w:tcW w:w="158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889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职  称</w:t>
            </w:r>
          </w:p>
        </w:tc>
        <w:tc>
          <w:tcPr>
            <w:tcW w:w="1659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国  籍</w:t>
            </w:r>
          </w:p>
        </w:tc>
        <w:tc>
          <w:tcPr>
            <w:tcW w:w="590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执业资格</w:t>
            </w:r>
          </w:p>
        </w:tc>
        <w:tc>
          <w:tcPr>
            <w:tcW w:w="158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身份证或护照号</w:t>
            </w:r>
          </w:p>
        </w:tc>
        <w:tc>
          <w:tcPr>
            <w:tcW w:w="1367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移动</w:t>
            </w: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pacing w:val="-10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pacing w:val="-10"/>
                <w:szCs w:val="21"/>
              </w:rPr>
              <w:t>留学国别</w:t>
            </w:r>
          </w:p>
        </w:tc>
        <w:tc>
          <w:tcPr>
            <w:tcW w:w="195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留学起止年月</w:t>
            </w:r>
          </w:p>
        </w:tc>
        <w:tc>
          <w:tcPr>
            <w:tcW w:w="3118" w:type="dxa"/>
            <w:gridSpan w:val="5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pacing w:val="-10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pacing w:val="-10"/>
                <w:szCs w:val="21"/>
              </w:rPr>
              <w:t>来苏工作时间</w:t>
            </w:r>
          </w:p>
        </w:tc>
        <w:tc>
          <w:tcPr>
            <w:tcW w:w="195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是否全职（已参加社保）</w:t>
            </w:r>
          </w:p>
        </w:tc>
        <w:tc>
          <w:tcPr>
            <w:tcW w:w="2353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□是  □否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212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pacing w:val="-10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pacing w:val="-10"/>
                <w:szCs w:val="21"/>
              </w:rPr>
              <w:t>工作单位名称</w:t>
            </w:r>
          </w:p>
        </w:tc>
        <w:tc>
          <w:tcPr>
            <w:tcW w:w="1957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申报项目所属产业领域</w:t>
            </w:r>
          </w:p>
        </w:tc>
        <w:tc>
          <w:tcPr>
            <w:tcW w:w="2353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8845" w:type="dxa"/>
            <w:gridSpan w:val="14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学习（从高中起）和工作经历</w:t>
            </w:r>
          </w:p>
        </w:tc>
      </w:tr>
      <w:tr w:rsidR="00A51F23" w:rsidRPr="00A51F23" w:rsidTr="00A51F23">
        <w:trPr>
          <w:cantSplit/>
          <w:trHeight w:val="498"/>
          <w:jc w:val="center"/>
        </w:trPr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起止时间</w:t>
            </w:r>
          </w:p>
        </w:tc>
        <w:tc>
          <w:tcPr>
            <w:tcW w:w="5189" w:type="dxa"/>
            <w:gridSpan w:val="9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学校或工作单位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身份</w:t>
            </w: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或</w:t>
            </w: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职务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8845" w:type="dxa"/>
            <w:gridSpan w:val="14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取得学历（学位）和执业资格情况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证 书 名 称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发 证 机 关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发证时间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8845" w:type="dxa"/>
            <w:gridSpan w:val="14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本人所拥有的自主知识产权情况</w:t>
            </w: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4529" w:type="dxa"/>
            <w:gridSpan w:val="8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名　  　称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专利或软件著作权号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本人权益</w:t>
            </w:r>
          </w:p>
        </w:tc>
      </w:tr>
      <w:tr w:rsidR="00A51F23" w:rsidRPr="00A51F23" w:rsidTr="00A51F23">
        <w:trPr>
          <w:cantSplit/>
          <w:trHeight w:hRule="exact" w:val="399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20"/>
          <w:jc w:val="center"/>
        </w:trPr>
        <w:tc>
          <w:tcPr>
            <w:tcW w:w="45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获</w:t>
            </w: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val="zh-CN"/>
              </w:rPr>
              <w:t>省级及以上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奖励情况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获奖项目名称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奖励名称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排名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  <w:t>获奖年度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  <w:lastRenderedPageBreak/>
        <w:t>二、</w:t>
      </w: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  <w:lang w:val="zh-CN"/>
        </w:rPr>
        <w:t>申报人学习、工作经历及有关业绩简介</w:t>
      </w: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  <w:t>（限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t>1</w:t>
      </w:r>
      <w:r w:rsidRPr="00A51F23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  <w:lang w:val="zh-CN"/>
        </w:rPr>
        <w:t>0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t>00</w:t>
      </w: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  <w:t>字）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A51F23" w:rsidRPr="00A51F23" w:rsidTr="00A51F23">
        <w:trPr>
          <w:trHeight w:val="11743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16B29" w:rsidRDefault="00A16B29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D359A" w:rsidRPr="00A51F23" w:rsidRDefault="00DD359A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ind w:firstLineChars="200" w:firstLine="640"/>
        <w:jc w:val="left"/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lastRenderedPageBreak/>
        <w:t>三、申报项目简介（限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t>1500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t>字）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A51F23" w:rsidRPr="00A51F23" w:rsidTr="00A51F23">
        <w:trPr>
          <w:trHeight w:val="1091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项目设立的依据和意义，主要目标内容、拟解决的关键问题；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拟采取的研究方法、技术路线并做可行性分析；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预期目标成果，社会或经济效益；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已具备的研究条件。</w:t>
            </w:r>
          </w:p>
        </w:tc>
      </w:tr>
      <w:tr w:rsidR="00A51F23" w:rsidRPr="00A51F23" w:rsidTr="00A51F23">
        <w:trPr>
          <w:trHeight w:val="11467"/>
        </w:trPr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A51F23" w:rsidRPr="00A51F23" w:rsidRDefault="00A51F23" w:rsidP="001F581F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t>四、推荐意见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6944"/>
      </w:tblGrid>
      <w:tr w:rsidR="00A51F23" w:rsidRPr="00A51F23" w:rsidTr="00A51F23">
        <w:trPr>
          <w:trHeight w:val="3642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9FB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lastRenderedPageBreak/>
              <w:t>所在单位</w:t>
            </w: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Pr="00A51F23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833092">
            <w:pPr>
              <w:autoSpaceDE w:val="0"/>
              <w:autoSpaceDN w:val="0"/>
              <w:adjustRightInd w:val="0"/>
              <w:ind w:firstLineChars="800" w:firstLine="224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（盖章）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年月日</w:t>
            </w:r>
          </w:p>
        </w:tc>
      </w:tr>
      <w:tr w:rsidR="00A51F23" w:rsidRPr="00A51F23" w:rsidTr="00A51F23">
        <w:trPr>
          <w:trHeight w:val="4147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各省辖市人力资源社会保障局意见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833092">
            <w:pPr>
              <w:autoSpaceDE w:val="0"/>
              <w:autoSpaceDN w:val="0"/>
              <w:adjustRightInd w:val="0"/>
              <w:ind w:firstLineChars="800" w:firstLine="224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（盖章）年月日</w:t>
            </w:r>
          </w:p>
        </w:tc>
      </w:tr>
      <w:tr w:rsidR="00A51F23" w:rsidRPr="00A51F23" w:rsidTr="00A51F23">
        <w:trPr>
          <w:trHeight w:val="3975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省人力资源社会保障</w:t>
            </w:r>
            <w:proofErr w:type="gramStart"/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厅意见</w:t>
            </w:r>
            <w:proofErr w:type="gramEnd"/>
          </w:p>
        </w:tc>
        <w:tc>
          <w:tcPr>
            <w:tcW w:w="69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Pr="00A51F23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833092">
            <w:pPr>
              <w:autoSpaceDE w:val="0"/>
              <w:autoSpaceDN w:val="0"/>
              <w:adjustRightInd w:val="0"/>
              <w:ind w:firstLineChars="800" w:firstLine="224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（盖章）年月日</w:t>
            </w:r>
          </w:p>
        </w:tc>
      </w:tr>
    </w:tbl>
    <w:p w:rsidR="00A51F23" w:rsidRPr="007A304D" w:rsidRDefault="007A304D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Cs w:val="21"/>
        </w:rPr>
      </w:pP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经办人</w:t>
      </w:r>
      <w:r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（签名）</w:t>
      </w: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：审核人</w:t>
      </w:r>
      <w:r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（签名）</w:t>
      </w: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：审批人</w:t>
      </w:r>
      <w:r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（签名）</w:t>
      </w: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：</w:t>
      </w: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A51F23" w:rsidRPr="00A51F23" w:rsidSect="00F146A9">
      <w:headerReference w:type="even" r:id="rId10"/>
      <w:headerReference w:type="default" r:id="rId11"/>
      <w:footerReference w:type="default" r:id="rId12"/>
      <w:pgSz w:w="11907" w:h="16838" w:code="9"/>
      <w:pgMar w:top="1701" w:right="1701" w:bottom="1588" w:left="1588" w:header="851" w:footer="1134" w:gutter="0"/>
      <w:cols w:space="425"/>
      <w:docGrid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98" w:rsidRDefault="00986998">
      <w:r>
        <w:separator/>
      </w:r>
    </w:p>
  </w:endnote>
  <w:endnote w:type="continuationSeparator" w:id="0">
    <w:p w:rsidR="00986998" w:rsidRDefault="009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B455AC">
    <w:pPr>
      <w:pStyle w:val="a5"/>
      <w:jc w:val="center"/>
    </w:pPr>
    <w:r>
      <w:fldChar w:fldCharType="begin"/>
    </w:r>
    <w:r w:rsidR="00524428">
      <w:instrText>PAGE   \* MERGEFORMAT</w:instrText>
    </w:r>
    <w:r>
      <w:fldChar w:fldCharType="separate"/>
    </w:r>
    <w:r w:rsidR="00CA0575" w:rsidRPr="00CA0575">
      <w:rPr>
        <w:noProof/>
        <w:lang w:val="zh-CN"/>
      </w:rPr>
      <w:t>1</w:t>
    </w:r>
    <w:r>
      <w:fldChar w:fldCharType="end"/>
    </w:r>
  </w:p>
  <w:p w:rsidR="00524428" w:rsidRDefault="00524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98" w:rsidRDefault="00986998">
      <w:r>
        <w:separator/>
      </w:r>
    </w:p>
  </w:footnote>
  <w:footnote w:type="continuationSeparator" w:id="0">
    <w:p w:rsidR="00986998" w:rsidRDefault="0098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524428" w:rsidP="001F581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524428" w:rsidP="001F581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3E9"/>
    <w:multiLevelType w:val="hybridMultilevel"/>
    <w:tmpl w:val="47EA61C6"/>
    <w:lvl w:ilvl="0" w:tplc="B57AC25E">
      <w:start w:val="1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1">
    <w:nsid w:val="1B750ECF"/>
    <w:multiLevelType w:val="hybridMultilevel"/>
    <w:tmpl w:val="AE3CDEF6"/>
    <w:lvl w:ilvl="0" w:tplc="737CFA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CFB0CA3"/>
    <w:multiLevelType w:val="hybridMultilevel"/>
    <w:tmpl w:val="E6607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EC32CF"/>
    <w:multiLevelType w:val="hybridMultilevel"/>
    <w:tmpl w:val="1EDE7CC6"/>
    <w:lvl w:ilvl="0" w:tplc="62F275D6">
      <w:start w:val="1"/>
      <w:numFmt w:val="japaneseCounting"/>
      <w:lvlText w:val="（%1）"/>
      <w:lvlJc w:val="left"/>
      <w:pPr>
        <w:ind w:left="169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B7"/>
    <w:rsid w:val="0000439D"/>
    <w:rsid w:val="0002063E"/>
    <w:rsid w:val="00022FB2"/>
    <w:rsid w:val="00024B6C"/>
    <w:rsid w:val="0002588B"/>
    <w:rsid w:val="00026AE4"/>
    <w:rsid w:val="00026FFD"/>
    <w:rsid w:val="00030685"/>
    <w:rsid w:val="00040C20"/>
    <w:rsid w:val="00041372"/>
    <w:rsid w:val="000546EE"/>
    <w:rsid w:val="00062181"/>
    <w:rsid w:val="0007048F"/>
    <w:rsid w:val="0007309F"/>
    <w:rsid w:val="00074936"/>
    <w:rsid w:val="000C4B5F"/>
    <w:rsid w:val="000D5333"/>
    <w:rsid w:val="000D53FC"/>
    <w:rsid w:val="000F6EB0"/>
    <w:rsid w:val="00106F27"/>
    <w:rsid w:val="00110E13"/>
    <w:rsid w:val="0011412E"/>
    <w:rsid w:val="00126655"/>
    <w:rsid w:val="00130903"/>
    <w:rsid w:val="00141F4D"/>
    <w:rsid w:val="00143623"/>
    <w:rsid w:val="00164EF5"/>
    <w:rsid w:val="00167AD3"/>
    <w:rsid w:val="00183FB6"/>
    <w:rsid w:val="00197277"/>
    <w:rsid w:val="00197C2B"/>
    <w:rsid w:val="00197F90"/>
    <w:rsid w:val="001A09D6"/>
    <w:rsid w:val="001A18CC"/>
    <w:rsid w:val="001A5F76"/>
    <w:rsid w:val="001B1F68"/>
    <w:rsid w:val="001B510D"/>
    <w:rsid w:val="001B73F7"/>
    <w:rsid w:val="001C0B7F"/>
    <w:rsid w:val="001C68C8"/>
    <w:rsid w:val="001D4C48"/>
    <w:rsid w:val="001F4041"/>
    <w:rsid w:val="001F581F"/>
    <w:rsid w:val="001F6439"/>
    <w:rsid w:val="002002B7"/>
    <w:rsid w:val="00216198"/>
    <w:rsid w:val="00231C12"/>
    <w:rsid w:val="002415D9"/>
    <w:rsid w:val="002419FE"/>
    <w:rsid w:val="00245D0E"/>
    <w:rsid w:val="00246A9B"/>
    <w:rsid w:val="00246B62"/>
    <w:rsid w:val="00255F29"/>
    <w:rsid w:val="002704C4"/>
    <w:rsid w:val="002706E0"/>
    <w:rsid w:val="0027222F"/>
    <w:rsid w:val="00282EAD"/>
    <w:rsid w:val="00284487"/>
    <w:rsid w:val="00285ED7"/>
    <w:rsid w:val="00295D2A"/>
    <w:rsid w:val="002A222E"/>
    <w:rsid w:val="002A3B15"/>
    <w:rsid w:val="002C3041"/>
    <w:rsid w:val="002C474F"/>
    <w:rsid w:val="002C6AF6"/>
    <w:rsid w:val="002D17A3"/>
    <w:rsid w:val="002E146D"/>
    <w:rsid w:val="002E5903"/>
    <w:rsid w:val="002E66F0"/>
    <w:rsid w:val="002F391D"/>
    <w:rsid w:val="002F3F47"/>
    <w:rsid w:val="00301C1D"/>
    <w:rsid w:val="00315F54"/>
    <w:rsid w:val="00331D4A"/>
    <w:rsid w:val="00335229"/>
    <w:rsid w:val="00336069"/>
    <w:rsid w:val="0033663E"/>
    <w:rsid w:val="003541A3"/>
    <w:rsid w:val="003A01F6"/>
    <w:rsid w:val="003A13D6"/>
    <w:rsid w:val="003A334D"/>
    <w:rsid w:val="003B0934"/>
    <w:rsid w:val="003B0D1E"/>
    <w:rsid w:val="003B3BE2"/>
    <w:rsid w:val="003B410A"/>
    <w:rsid w:val="003B4A90"/>
    <w:rsid w:val="003B51F6"/>
    <w:rsid w:val="003B6756"/>
    <w:rsid w:val="003C1892"/>
    <w:rsid w:val="003C7E11"/>
    <w:rsid w:val="003D1ED4"/>
    <w:rsid w:val="003D7674"/>
    <w:rsid w:val="003F3E0C"/>
    <w:rsid w:val="0044149C"/>
    <w:rsid w:val="00455E95"/>
    <w:rsid w:val="0046618D"/>
    <w:rsid w:val="0046624D"/>
    <w:rsid w:val="004817A9"/>
    <w:rsid w:val="0048643E"/>
    <w:rsid w:val="00491C63"/>
    <w:rsid w:val="004930DA"/>
    <w:rsid w:val="004936BC"/>
    <w:rsid w:val="00496E98"/>
    <w:rsid w:val="004A5AA6"/>
    <w:rsid w:val="004B40E2"/>
    <w:rsid w:val="004C2BD7"/>
    <w:rsid w:val="004D4CA6"/>
    <w:rsid w:val="00500541"/>
    <w:rsid w:val="00500C9F"/>
    <w:rsid w:val="00504AA8"/>
    <w:rsid w:val="0050694E"/>
    <w:rsid w:val="00524428"/>
    <w:rsid w:val="0053021D"/>
    <w:rsid w:val="005305B7"/>
    <w:rsid w:val="00542474"/>
    <w:rsid w:val="0054262A"/>
    <w:rsid w:val="00546E2D"/>
    <w:rsid w:val="00550B97"/>
    <w:rsid w:val="00557453"/>
    <w:rsid w:val="00585C84"/>
    <w:rsid w:val="00593ED6"/>
    <w:rsid w:val="00597951"/>
    <w:rsid w:val="005A6E10"/>
    <w:rsid w:val="005A7A80"/>
    <w:rsid w:val="005B4F35"/>
    <w:rsid w:val="005B671E"/>
    <w:rsid w:val="005D6228"/>
    <w:rsid w:val="005E7E4F"/>
    <w:rsid w:val="00617C23"/>
    <w:rsid w:val="006213A8"/>
    <w:rsid w:val="00625245"/>
    <w:rsid w:val="006403A9"/>
    <w:rsid w:val="00677CB8"/>
    <w:rsid w:val="00685A96"/>
    <w:rsid w:val="006864FD"/>
    <w:rsid w:val="006A2457"/>
    <w:rsid w:val="006C504A"/>
    <w:rsid w:val="006E4222"/>
    <w:rsid w:val="006F5753"/>
    <w:rsid w:val="007055AD"/>
    <w:rsid w:val="0070732E"/>
    <w:rsid w:val="007139FB"/>
    <w:rsid w:val="007142A1"/>
    <w:rsid w:val="007152D2"/>
    <w:rsid w:val="007237EE"/>
    <w:rsid w:val="007251EA"/>
    <w:rsid w:val="00731EBE"/>
    <w:rsid w:val="007329CD"/>
    <w:rsid w:val="00736050"/>
    <w:rsid w:val="007360CB"/>
    <w:rsid w:val="007440FF"/>
    <w:rsid w:val="007505D6"/>
    <w:rsid w:val="00752330"/>
    <w:rsid w:val="007527AA"/>
    <w:rsid w:val="00753098"/>
    <w:rsid w:val="007638E6"/>
    <w:rsid w:val="007672EF"/>
    <w:rsid w:val="00770E1A"/>
    <w:rsid w:val="00776FB1"/>
    <w:rsid w:val="00780A17"/>
    <w:rsid w:val="00780D63"/>
    <w:rsid w:val="00781065"/>
    <w:rsid w:val="00785B3E"/>
    <w:rsid w:val="00793267"/>
    <w:rsid w:val="007A03CE"/>
    <w:rsid w:val="007A304D"/>
    <w:rsid w:val="007A3F21"/>
    <w:rsid w:val="007C2C0F"/>
    <w:rsid w:val="007C643F"/>
    <w:rsid w:val="007D0194"/>
    <w:rsid w:val="007E7C61"/>
    <w:rsid w:val="007F497F"/>
    <w:rsid w:val="007F5EA2"/>
    <w:rsid w:val="007F7DAD"/>
    <w:rsid w:val="0080647C"/>
    <w:rsid w:val="00807270"/>
    <w:rsid w:val="00833092"/>
    <w:rsid w:val="00834808"/>
    <w:rsid w:val="008512F3"/>
    <w:rsid w:val="00853961"/>
    <w:rsid w:val="008541A8"/>
    <w:rsid w:val="00855CE0"/>
    <w:rsid w:val="00864CF3"/>
    <w:rsid w:val="00867597"/>
    <w:rsid w:val="0088064C"/>
    <w:rsid w:val="00885BA1"/>
    <w:rsid w:val="00896C07"/>
    <w:rsid w:val="008A02EF"/>
    <w:rsid w:val="008B099A"/>
    <w:rsid w:val="008C3F87"/>
    <w:rsid w:val="008D5E8D"/>
    <w:rsid w:val="008E1EA8"/>
    <w:rsid w:val="008E2327"/>
    <w:rsid w:val="008E5E12"/>
    <w:rsid w:val="009010BF"/>
    <w:rsid w:val="00910753"/>
    <w:rsid w:val="00917B30"/>
    <w:rsid w:val="00920345"/>
    <w:rsid w:val="0092646A"/>
    <w:rsid w:val="00927B03"/>
    <w:rsid w:val="0093094F"/>
    <w:rsid w:val="00932136"/>
    <w:rsid w:val="0093344D"/>
    <w:rsid w:val="00933866"/>
    <w:rsid w:val="0094016E"/>
    <w:rsid w:val="0094209D"/>
    <w:rsid w:val="009432EA"/>
    <w:rsid w:val="009538B4"/>
    <w:rsid w:val="00966568"/>
    <w:rsid w:val="00967850"/>
    <w:rsid w:val="00972BBD"/>
    <w:rsid w:val="00975493"/>
    <w:rsid w:val="0097560D"/>
    <w:rsid w:val="00976824"/>
    <w:rsid w:val="00986998"/>
    <w:rsid w:val="009937FA"/>
    <w:rsid w:val="009C153B"/>
    <w:rsid w:val="009D6403"/>
    <w:rsid w:val="009E16E4"/>
    <w:rsid w:val="00A03851"/>
    <w:rsid w:val="00A0575E"/>
    <w:rsid w:val="00A110F9"/>
    <w:rsid w:val="00A130A3"/>
    <w:rsid w:val="00A160AE"/>
    <w:rsid w:val="00A16B29"/>
    <w:rsid w:val="00A379EE"/>
    <w:rsid w:val="00A464CA"/>
    <w:rsid w:val="00A4691E"/>
    <w:rsid w:val="00A51F23"/>
    <w:rsid w:val="00A57887"/>
    <w:rsid w:val="00A60C0D"/>
    <w:rsid w:val="00A65194"/>
    <w:rsid w:val="00A72562"/>
    <w:rsid w:val="00A95ADA"/>
    <w:rsid w:val="00AB2AA3"/>
    <w:rsid w:val="00AB680A"/>
    <w:rsid w:val="00AC4077"/>
    <w:rsid w:val="00AD69D6"/>
    <w:rsid w:val="00AE0B61"/>
    <w:rsid w:val="00AF3300"/>
    <w:rsid w:val="00B05C5E"/>
    <w:rsid w:val="00B16E47"/>
    <w:rsid w:val="00B2032F"/>
    <w:rsid w:val="00B22EE3"/>
    <w:rsid w:val="00B323D9"/>
    <w:rsid w:val="00B3479E"/>
    <w:rsid w:val="00B35AC9"/>
    <w:rsid w:val="00B455AC"/>
    <w:rsid w:val="00B5326D"/>
    <w:rsid w:val="00B60FB6"/>
    <w:rsid w:val="00B63343"/>
    <w:rsid w:val="00B665C4"/>
    <w:rsid w:val="00B96744"/>
    <w:rsid w:val="00BA0420"/>
    <w:rsid w:val="00BA30E8"/>
    <w:rsid w:val="00BB7E7D"/>
    <w:rsid w:val="00BC5A6A"/>
    <w:rsid w:val="00BE235D"/>
    <w:rsid w:val="00BE4732"/>
    <w:rsid w:val="00BE701D"/>
    <w:rsid w:val="00C052F6"/>
    <w:rsid w:val="00C15D22"/>
    <w:rsid w:val="00C24C02"/>
    <w:rsid w:val="00C25B8B"/>
    <w:rsid w:val="00C3293F"/>
    <w:rsid w:val="00C3376A"/>
    <w:rsid w:val="00C3397D"/>
    <w:rsid w:val="00C34C88"/>
    <w:rsid w:val="00C55FA4"/>
    <w:rsid w:val="00C650F1"/>
    <w:rsid w:val="00C71669"/>
    <w:rsid w:val="00C83687"/>
    <w:rsid w:val="00C97619"/>
    <w:rsid w:val="00CA0575"/>
    <w:rsid w:val="00CA24FB"/>
    <w:rsid w:val="00CB3DAA"/>
    <w:rsid w:val="00CC5D4D"/>
    <w:rsid w:val="00CF2862"/>
    <w:rsid w:val="00CF4E47"/>
    <w:rsid w:val="00D02FA5"/>
    <w:rsid w:val="00D13B84"/>
    <w:rsid w:val="00D14740"/>
    <w:rsid w:val="00D14E5A"/>
    <w:rsid w:val="00D23780"/>
    <w:rsid w:val="00D25033"/>
    <w:rsid w:val="00D2511F"/>
    <w:rsid w:val="00D326D2"/>
    <w:rsid w:val="00D370E5"/>
    <w:rsid w:val="00D5208D"/>
    <w:rsid w:val="00D525A3"/>
    <w:rsid w:val="00D76BF3"/>
    <w:rsid w:val="00D857DC"/>
    <w:rsid w:val="00D96D5F"/>
    <w:rsid w:val="00DC2F43"/>
    <w:rsid w:val="00DC3442"/>
    <w:rsid w:val="00DD359A"/>
    <w:rsid w:val="00DF0CD9"/>
    <w:rsid w:val="00DF5838"/>
    <w:rsid w:val="00DF6B00"/>
    <w:rsid w:val="00DF7F3F"/>
    <w:rsid w:val="00E00BB4"/>
    <w:rsid w:val="00E10401"/>
    <w:rsid w:val="00E139AB"/>
    <w:rsid w:val="00E201F7"/>
    <w:rsid w:val="00E21496"/>
    <w:rsid w:val="00E33528"/>
    <w:rsid w:val="00E40187"/>
    <w:rsid w:val="00E445E2"/>
    <w:rsid w:val="00E46835"/>
    <w:rsid w:val="00E62CA1"/>
    <w:rsid w:val="00E71C60"/>
    <w:rsid w:val="00E724FC"/>
    <w:rsid w:val="00E778C8"/>
    <w:rsid w:val="00E943C3"/>
    <w:rsid w:val="00E96C54"/>
    <w:rsid w:val="00EB2284"/>
    <w:rsid w:val="00EB4EF0"/>
    <w:rsid w:val="00EC78A5"/>
    <w:rsid w:val="00ED01FF"/>
    <w:rsid w:val="00ED053E"/>
    <w:rsid w:val="00EF5729"/>
    <w:rsid w:val="00F0162D"/>
    <w:rsid w:val="00F1051E"/>
    <w:rsid w:val="00F1198E"/>
    <w:rsid w:val="00F146A9"/>
    <w:rsid w:val="00F249D8"/>
    <w:rsid w:val="00F46C13"/>
    <w:rsid w:val="00F54927"/>
    <w:rsid w:val="00F76ADF"/>
    <w:rsid w:val="00F968FC"/>
    <w:rsid w:val="00FB12AB"/>
    <w:rsid w:val="00FC772A"/>
    <w:rsid w:val="00FD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51F23"/>
  </w:style>
  <w:style w:type="paragraph" w:styleId="a3">
    <w:name w:val="List Paragraph"/>
    <w:basedOn w:val="a"/>
    <w:uiPriority w:val="34"/>
    <w:qFormat/>
    <w:rsid w:val="00A51F2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5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2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23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F23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51F23"/>
    <w:rPr>
      <w:sz w:val="18"/>
      <w:szCs w:val="18"/>
    </w:rPr>
  </w:style>
  <w:style w:type="paragraph" w:styleId="a7">
    <w:name w:val="No Spacing"/>
    <w:uiPriority w:val="1"/>
    <w:qFormat/>
    <w:rsid w:val="00A51F2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2">
    <w:name w:val="文档结构图 Char"/>
    <w:link w:val="a8"/>
    <w:uiPriority w:val="99"/>
    <w:semiHidden/>
    <w:rsid w:val="00A51F23"/>
    <w:rPr>
      <w:rFonts w:ascii="宋体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A51F23"/>
    <w:rPr>
      <w:rFonts w:ascii="宋体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A51F23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A51F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51F23"/>
  </w:style>
  <w:style w:type="paragraph" w:styleId="a3">
    <w:name w:val="List Paragraph"/>
    <w:basedOn w:val="a"/>
    <w:uiPriority w:val="34"/>
    <w:qFormat/>
    <w:rsid w:val="00A51F2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5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2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23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F23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51F23"/>
    <w:rPr>
      <w:sz w:val="18"/>
      <w:szCs w:val="18"/>
    </w:rPr>
  </w:style>
  <w:style w:type="paragraph" w:styleId="a7">
    <w:name w:val="No Spacing"/>
    <w:uiPriority w:val="1"/>
    <w:qFormat/>
    <w:rsid w:val="00A51F2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2">
    <w:name w:val="文档结构图 Char"/>
    <w:link w:val="a8"/>
    <w:uiPriority w:val="99"/>
    <w:semiHidden/>
    <w:rsid w:val="00A51F23"/>
    <w:rPr>
      <w:rFonts w:ascii="宋体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A51F23"/>
    <w:rPr>
      <w:rFonts w:ascii="宋体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A51F23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A51F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83749B-E14E-4DBD-B724-7C17C0C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企业发展服务中心-蒋梦溪</cp:lastModifiedBy>
  <cp:revision>3</cp:revision>
  <cp:lastPrinted>2016-06-29T02:01:00Z</cp:lastPrinted>
  <dcterms:created xsi:type="dcterms:W3CDTF">2018-07-18T07:39:00Z</dcterms:created>
  <dcterms:modified xsi:type="dcterms:W3CDTF">2018-07-18T08:00:00Z</dcterms:modified>
</cp:coreProperties>
</file>