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eastAsia="方正小标宋_GBK"/>
          <w:sz w:val="30"/>
          <w:szCs w:val="30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1</w:t>
      </w:r>
      <w:r>
        <w:rPr>
          <w:rFonts w:hint="eastAsia" w:ascii="方正小标宋_GBK" w:eastAsia="方正小标宋_GBK"/>
          <w:sz w:val="44"/>
          <w:szCs w:val="44"/>
        </w:rPr>
        <w:t>年姑苏重点产业紧缺人才计划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现场审验委托书</w:t>
      </w: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苏州市人力资源和社会保障局：</w:t>
      </w: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现委托我公司 </w:t>
      </w:r>
      <w:r>
        <w:rPr>
          <w:rFonts w:hint="eastAsia" w:ascii="方正仿宋_GBK" w:eastAsia="方正仿宋_GBK"/>
          <w:sz w:val="32"/>
          <w:szCs w:val="32"/>
          <w:u w:val="single"/>
        </w:rPr>
        <w:t>部门名称</w:t>
      </w:r>
      <w:r>
        <w:rPr>
          <w:rFonts w:hint="eastAsia" w:ascii="方正仿宋_GBK" w:eastAsia="方正仿宋_GBK"/>
          <w:sz w:val="32"/>
          <w:szCs w:val="32"/>
        </w:rPr>
        <w:t xml:space="preserve"> 的 </w:t>
      </w:r>
      <w:r>
        <w:rPr>
          <w:rFonts w:hint="eastAsia" w:ascii="方正仿宋_GBK" w:eastAsia="方正仿宋_GBK"/>
          <w:sz w:val="32"/>
          <w:szCs w:val="32"/>
          <w:u w:val="single"/>
        </w:rPr>
        <w:t>姓名（证件号码XXXXXXXXXXXXXXXX）</w:t>
      </w:r>
      <w:r>
        <w:rPr>
          <w:rFonts w:hint="eastAsia" w:ascii="方正仿宋_GBK" w:eastAsia="方正仿宋_GBK"/>
          <w:sz w:val="32"/>
          <w:szCs w:val="32"/>
        </w:rPr>
        <w:t>至苏州工业园区企业发展服务中心办理202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</w:rPr>
        <w:t xml:space="preserve">年姑苏重点产业紧缺人才计划申报材料现场审验工作。    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本次提交现场审验材料共计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  <w:u w:val="single"/>
        </w:rPr>
        <w:t>X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份，信息如下：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68"/>
        <w:gridCol w:w="354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32"/>
                <w:szCs w:val="32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32"/>
                <w:szCs w:val="32"/>
              </w:rPr>
              <w:t>人员姓名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32"/>
                <w:szCs w:val="32"/>
              </w:rPr>
              <w:t>证件号码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32"/>
                <w:szCs w:val="32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 w:ascii="方正仿宋_GBK" w:eastAsia="方正仿宋_GBK"/>
          <w:sz w:val="32"/>
          <w:szCs w:val="32"/>
        </w:rPr>
      </w:pPr>
      <w:bookmarkStart w:id="0" w:name="_GoBack"/>
      <w:bookmarkEnd w:id="0"/>
    </w:p>
    <w:p>
      <w:pPr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XXXXXX</w:t>
      </w:r>
      <w:r>
        <w:rPr>
          <w:rFonts w:hint="eastAsia" w:ascii="方正仿宋_GBK" w:eastAsia="方正仿宋_GBK"/>
          <w:sz w:val="32"/>
          <w:szCs w:val="32"/>
        </w:rPr>
        <w:t>（申报公司名称）</w:t>
      </w:r>
    </w:p>
    <w:p>
      <w:pPr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（申报单位公章）</w:t>
      </w:r>
    </w:p>
    <w:p>
      <w:pPr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11</w:t>
      </w:r>
      <w:r>
        <w:rPr>
          <w:rFonts w:hint="eastAsia" w:ascii="方正仿宋_GBK" w:eastAsia="方正仿宋_GBK"/>
          <w:sz w:val="32"/>
          <w:szCs w:val="32"/>
        </w:rPr>
        <w:t>月XX日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0475784-C0FC-4AF4-A112-F94FA8AF72F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F006B273-424D-4B12-A33A-A80806F2C4C4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13082A92-CBFA-4E93-B3E6-95BA4476783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方正仿宋_GBK" w:eastAsia="方正仿宋_GBK"/>
        <w:sz w:val="28"/>
        <w:szCs w:val="28"/>
      </w:rPr>
    </w:pPr>
    <w:r>
      <w:rPr>
        <w:rFonts w:hint="eastAsia" w:ascii="方正仿宋_GBK" w:eastAsia="方正仿宋_GBK"/>
        <w:sz w:val="28"/>
        <w:szCs w:val="28"/>
      </w:rPr>
      <w:t>注：受委托人需要携带有效身份证件至审验现场。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DB"/>
    <w:rsid w:val="001A534C"/>
    <w:rsid w:val="00366BE6"/>
    <w:rsid w:val="005459A5"/>
    <w:rsid w:val="00614686"/>
    <w:rsid w:val="00860072"/>
    <w:rsid w:val="008E00C5"/>
    <w:rsid w:val="009D6A94"/>
    <w:rsid w:val="00AA1272"/>
    <w:rsid w:val="00AB192E"/>
    <w:rsid w:val="00B55CE1"/>
    <w:rsid w:val="00D855DB"/>
    <w:rsid w:val="00DB434E"/>
    <w:rsid w:val="00E56505"/>
    <w:rsid w:val="00F0170B"/>
    <w:rsid w:val="4598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50E54D-7A8D-4ED8-83E4-01FBC2A72C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33</Words>
  <Characters>189</Characters>
  <Lines>1</Lines>
  <Paragraphs>1</Paragraphs>
  <TotalTime>13</TotalTime>
  <ScaleCrop>false</ScaleCrop>
  <LinksUpToDate>false</LinksUpToDate>
  <CharactersWithSpaces>221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2020-09-21T02:50:00Z</dcterms:created>
  <dc:creator>企业发展服务中心-蒋梦溪</dc:creator>
  <cp:lastModifiedBy>歆尧控</cp:lastModifiedBy>
  <dcterms:modified xsi:type="dcterms:W3CDTF">2021-11-16T02:15:46Z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1ABE778279EB45CDBAFB91DA91519633</vt:lpwstr>
  </property>
</Properties>
</file>